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6EE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劳动能力鉴定授权委托书（个人）</w:t>
      </w:r>
    </w:p>
    <w:p w14:paraId="733582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E2A9F0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南阳市劳动能力鉴定委员会： </w:t>
      </w:r>
    </w:p>
    <w:p w14:paraId="194A7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（工伤/病残）需要进行劳动能力鉴定，现委托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联系电话：（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"/>
        </w:rPr>
        <w:t xml:space="preserve">前往贵委员会办理以下事项（划“√”）： </w:t>
      </w:r>
    </w:p>
    <w:p w14:paraId="613E8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劳动能力鉴定申请； </w:t>
      </w:r>
    </w:p>
    <w:p w14:paraId="2E886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接受、配合调查； </w:t>
      </w:r>
    </w:p>
    <w:p w14:paraId="33ACD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□ 签收劳动能力鉴定文书； </w:t>
      </w:r>
    </w:p>
    <w:p w14:paraId="1037E6BF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4C8DB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D1242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137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委托人签字并按手印： </w:t>
      </w:r>
    </w:p>
    <w:p w14:paraId="459B7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受委托人签字并按手印： </w:t>
      </w:r>
    </w:p>
    <w:p w14:paraId="38882E43">
      <w:pPr>
        <w:keepNext w:val="0"/>
        <w:keepLines w:val="0"/>
        <w:widowControl/>
        <w:suppressLineNumbers w:val="0"/>
        <w:ind w:firstLine="7040" w:firstLineChars="2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 月  日 </w:t>
      </w:r>
    </w:p>
    <w:p w14:paraId="010882F3">
      <w:pPr>
        <w:keepNext w:val="0"/>
        <w:keepLines w:val="0"/>
        <w:widowControl/>
        <w:suppressLineNumbers w:val="0"/>
        <w:ind w:firstLine="7040" w:firstLineChars="2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87A470E">
      <w:pPr>
        <w:keepNext w:val="0"/>
        <w:keepLines w:val="0"/>
        <w:widowControl/>
        <w:suppressLineNumbers w:val="0"/>
        <w:ind w:firstLine="7040" w:firstLineChars="2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5288235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个人(或近亲属、代理律师)申请劳动能力鉴定时，如果有授权委托办理的请附上授权委托书，受委托人应出示身份证原件，并提交身份证复印件。</w:t>
      </w:r>
    </w:p>
    <w:sectPr>
      <w:pgSz w:w="11906" w:h="16838"/>
      <w:pgMar w:top="1701" w:right="1304" w:bottom="170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69684E23"/>
    <w:rsid w:val="000056F9"/>
    <w:rsid w:val="14400BDC"/>
    <w:rsid w:val="2EAB2859"/>
    <w:rsid w:val="4925389A"/>
    <w:rsid w:val="6080389B"/>
    <w:rsid w:val="62F7456C"/>
    <w:rsid w:val="69684E23"/>
    <w:rsid w:val="6FD52EF2"/>
    <w:rsid w:val="70B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3</TotalTime>
  <ScaleCrop>false</ScaleCrop>
  <LinksUpToDate>false</LinksUpToDate>
  <CharactersWithSpaces>341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2025-09-17T01:51:00Z</dcterms:created>
  <dc:creator>红色警戒</dc:creator>
  <cp:lastModifiedBy>雪花粉飞</cp:lastModifiedBy>
  <dcterms:modified xsi:type="dcterms:W3CDTF">2026-04-17T08:19:35Z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05DB3A7FDFBF41EA87E8C23081F17378_11</vt:lpwstr>
  </property>
  <property fmtid="{D5CDD505-2E9C-101B-9397-08002B2CF9AE}" pid="4" name="KSOTemplateDocerSaveRecord">
    <vt:lpwstr>eyJoZGlkIjoiYmY3N2YyNWU0YjFmNTk4MTEwZTZiNTc0YTMzMDQyZjkiLCJ1c2VySWQiOiIxNDI5NDI2MjEzIn0=</vt:lpwstr>
  </property>
</Properties>
</file>